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0CA" w:rsidRPr="001840CA" w:rsidRDefault="001840CA" w:rsidP="001840CA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_GoBack"/>
      <w:r w:rsidRPr="001840C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ДОЛЖНОСТЕЙ,</w:t>
      </w:r>
    </w:p>
    <w:p w:rsidR="001840CA" w:rsidRPr="001840CA" w:rsidRDefault="001840CA" w:rsidP="001840CA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840C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ЗАМЕЩЕНИЕ КОТОРЫХ ВЛЕЧЕТ ЗА СОБОЙ ЗАПРЕТ ОТКРЫВАТЬ </w:t>
      </w:r>
    </w:p>
    <w:p w:rsidR="001840CA" w:rsidRPr="001840CA" w:rsidRDefault="001840CA" w:rsidP="001840CA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840C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ИМЕТЬ СЧЕТА (ВКЛАДЫ), ХРАНИТЬ НАЛИЧНЫЕ ДЕНЕЖНЫЕ СРЕДСТВА </w:t>
      </w:r>
    </w:p>
    <w:p w:rsidR="001840CA" w:rsidRPr="001840CA" w:rsidRDefault="001840CA" w:rsidP="001840CA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840C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ЦЕННОСТИ В ИНОСТРАННЫХ БАНКАХ, РАСПОЛОЖЕННЫХ </w:t>
      </w:r>
    </w:p>
    <w:p w:rsidR="001840CA" w:rsidRPr="001840CA" w:rsidRDefault="001840CA" w:rsidP="001840CA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840C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ЗА ПРЕДЕЛАМИ ТЕРРИТОРИИ РОССИЙСКОЙ ФЕДЕРАЦИИ, </w:t>
      </w:r>
    </w:p>
    <w:p w:rsidR="001840CA" w:rsidRPr="001840CA" w:rsidRDefault="001840CA" w:rsidP="001840CA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840C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ВЛАДЕТЬ </w:t>
      </w:r>
      <w:proofErr w:type="gramStart"/>
      <w:r w:rsidRPr="001840C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</w:t>
      </w:r>
      <w:proofErr w:type="gramEnd"/>
      <w:r w:rsidRPr="001840C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(ИЛИ) ПОЛЬЗОВАТЬСЯ ИНОСТРАННЫМИ </w:t>
      </w:r>
    </w:p>
    <w:p w:rsidR="001840CA" w:rsidRPr="001840CA" w:rsidRDefault="001840CA" w:rsidP="001840CA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840C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ФИНАНСОВЫМИ ИНСТРУМЕНТАМИ </w:t>
      </w:r>
    </w:p>
    <w:bookmarkEnd w:id="0"/>
    <w:p w:rsidR="001840CA" w:rsidRPr="001840CA" w:rsidRDefault="001840CA" w:rsidP="001840C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1840CA" w:rsidRPr="001840CA" w:rsidTr="001840CA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1840CA" w:rsidRPr="001840CA" w:rsidRDefault="001840CA" w:rsidP="00184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КонсультантПлюс: примечание. </w:t>
            </w:r>
          </w:p>
          <w:p w:rsidR="001840CA" w:rsidRPr="001840CA" w:rsidRDefault="001840CA" w:rsidP="00184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b/>
                <w:bCs/>
                <w:color w:val="392C69"/>
                <w:sz w:val="24"/>
                <w:szCs w:val="24"/>
                <w:lang w:eastAsia="ru-RU"/>
              </w:rPr>
              <w:t>Внимание!</w:t>
            </w:r>
            <w:r w:rsidRPr="001840CA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 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 см. в </w:t>
            </w:r>
            <w:hyperlink r:id="rId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Справочной информации</w:t>
              </w:r>
            </w:hyperlink>
            <w:r w:rsidRPr="001840CA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. </w:t>
            </w:r>
          </w:p>
        </w:tc>
      </w:tr>
    </w:tbl>
    <w:p w:rsidR="001840CA" w:rsidRPr="001840CA" w:rsidRDefault="001840CA" w:rsidP="001840CA">
      <w:pPr>
        <w:spacing w:before="240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Справочная информация содержит перечень должностей, замещение которых влечет запрет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 </w:t>
      </w:r>
    </w:p>
    <w:p w:rsidR="001840CA" w:rsidRPr="001840CA" w:rsidRDefault="001840CA" w:rsidP="001840C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Указанный перечень должностей разрабатывается в соответствии с </w:t>
      </w:r>
      <w:hyperlink r:id="rId5" w:history="1">
        <w:r w:rsidRPr="001840C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пп. "и" п. 1 ст. 2</w:t>
        </w:r>
      </w:hyperlink>
      <w:r w:rsidRPr="00184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N 79-ФЗ) и </w:t>
      </w:r>
      <w:hyperlink r:id="rId6" w:history="1">
        <w:r w:rsidRPr="001840C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п. 1 Указа</w:t>
        </w:r>
      </w:hyperlink>
      <w:r w:rsidRPr="00184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РФ от 08.03.2015 N 120 "О некоторых вопросах противодействия коррупции". </w:t>
      </w:r>
    </w:p>
    <w:p w:rsidR="001840CA" w:rsidRPr="001840CA" w:rsidRDefault="001840CA" w:rsidP="001840C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отдельную </w:t>
      </w:r>
      <w:hyperlink r:id="rId7" w:history="1">
        <w:r w:rsidRPr="001840C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категорию лиц</w:t>
        </w:r>
      </w:hyperlink>
      <w:r w:rsidRPr="00184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запрет открывать и иметь счета (вклады) в иностранных банках, расположенных за пределами территории Российской Федерации, не распространяется. </w:t>
      </w:r>
    </w:p>
    <w:p w:rsidR="001840CA" w:rsidRPr="001840CA" w:rsidRDefault="001840CA" w:rsidP="001840C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0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Дополнительно см.:</w:t>
      </w:r>
      <w:r w:rsidRPr="00184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40CA" w:rsidRPr="001840CA" w:rsidRDefault="001840CA" w:rsidP="001840C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 отчуждении госслужащими цифровых финансовых активов, выпущенных в информационных системах, организованных в соответствии с иностранным правом, а также цифровой валюты (вне зависимости от страны выпуска) (Федеральный закон от 31.07.2020 N 259-ФЗ, </w:t>
      </w:r>
      <w:hyperlink r:id="rId8" w:history="1">
        <w:r w:rsidRPr="001840C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Письмо</w:t>
        </w:r>
      </w:hyperlink>
      <w:r w:rsidRPr="00184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Минтруда России от 16.12.2020 N 18-2/10/В-12085). </w:t>
      </w:r>
    </w:p>
    <w:p w:rsidR="001840CA" w:rsidRPr="001840CA" w:rsidRDefault="001840CA" w:rsidP="001840C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Какие запреты установлены для государственных гражданских служащих </w:t>
      </w:r>
      <w:hyperlink r:id="rId9" w:history="1">
        <w:r w:rsidRPr="001840C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&gt;&gt;&gt;</w:t>
        </w:r>
      </w:hyperlink>
      <w:r w:rsidRPr="00184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40CA" w:rsidRPr="001840CA" w:rsidRDefault="001840CA" w:rsidP="001840CA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24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1"/>
        <w:gridCol w:w="5769"/>
      </w:tblGrid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Федеральные государственные органы, фонды, государственные корпорации (компании), организации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Нормативный акт, утвердивший Перечень должностей, замещение которых влечет запрет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</w:t>
            </w:r>
          </w:p>
        </w:tc>
      </w:tr>
      <w:tr w:rsidR="001840CA" w:rsidRPr="001840CA" w:rsidTr="001840C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Федеральные министерства</w:t>
            </w: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внутренних дел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МВД России от 03.06.2015 N 658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МВД России от 03.06.2015 N 658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здравоохранения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Минздрава России от 02.06.2015 N 295н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Минздрава России от 05.04.2017 N 152н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иностранных дел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МИД России от 24.07.2015 N 13765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культуры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Минкультуры России от 11.08.2015 N 2180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2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обороны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2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Министра обороны РФ от 02.06.2015 N 309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2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Министра обороны РФ от 02.06.2015 N 309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2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науки и высшего образования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2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Минобрнауки России от 13.08.2018 N 24н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2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Минобрнауки России от 03.06.2019 N 51н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2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просвещения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2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Минпросвещения России от 12.08.2021 N 551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2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природных ресурсов и экологии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2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Минприроды России от 22.05.2017 N 251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3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промышленности и торговли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3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Минпромторга России от 06.06.2019 N 1974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3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Минпромторга России от 06.06.2019 N 1974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3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Российской Федерации по делам гражданской обороны, чрезвычайным ситуациям и ликвидации последствий стихийных бедствий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3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МЧС России от 05.06.2015 N 286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3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МЧС России от 05.06.2015 N 286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3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Российской Федерации по развитию Дальнего Востока и Арктики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3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Минвостокразвития России от 22.06.2023 N 82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3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Минвостокразвития России от 22.06.2023 N 82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3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цифрового развития, связи и массовых коммуникаций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4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Минцифры России от 26.10.2020 N 540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4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сельского хозяйства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4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Минсельхоза России от 28.05.2015 N 215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4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спорта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4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Минспорта России от 03.08.2022 N 629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4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строительства и жилищно-коммунального хозяйства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4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Минстроя России от 18.05.2015 N 369/пр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4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транспорта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4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Минтранса России от 14.05.2015 N 174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4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Минтранса России от 04.04.2022 N 117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5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труда и социальной защиты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5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Минтруда России от 28.04.2015 N 254н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5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финансов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5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Минфина России от 18.11.2021 N 186н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5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Минфина России от 18.11.2021 N 186н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5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экономического развития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5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Минэкономразвития России от 05.06.2020 N 338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5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энергетики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5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Минэнерго России от 01.06.2015 N 334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5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Министерство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юстиции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6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Минюста России от 06.05.2015 N 100 </w:t>
            </w:r>
          </w:p>
        </w:tc>
      </w:tr>
      <w:tr w:rsidR="001840CA" w:rsidRPr="001840CA" w:rsidTr="001840C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Следственный комитет Российской Федерации</w:t>
            </w: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Следственный комитет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6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СК России от 24.11.2015 N 108 </w:t>
            </w:r>
          </w:p>
        </w:tc>
      </w:tr>
      <w:tr w:rsidR="001840CA" w:rsidRPr="001840CA" w:rsidTr="001840C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Судебные органы</w:t>
            </w: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6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Аппарат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Конституционного Суда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6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Конституционного Суда РФ от 20.03.2015 N 05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Аппарат Верховного Суда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6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Председателя Верховного Суда Российской Федерации от 8 июня 2015 N 470/кд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Судебный </w:t>
            </w:r>
            <w:hyperlink r:id="rId6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департамент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при Верховном Суде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6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Судебного департамента при Верховном Суде РФ от 25.05.2015 N 136 </w:t>
            </w:r>
          </w:p>
        </w:tc>
      </w:tr>
      <w:tr w:rsidR="001840CA" w:rsidRPr="001840CA" w:rsidTr="001840C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Прокуратура Российской Федерации</w:t>
            </w: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6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Генеральная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прокуратура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6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Генпрокуратуры России от 29.05.2015 N 268 </w:t>
            </w:r>
          </w:p>
        </w:tc>
      </w:tr>
      <w:tr w:rsidR="001840CA" w:rsidRPr="001840CA" w:rsidTr="001840C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Федеральные службы</w:t>
            </w: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налоговая </w:t>
            </w:r>
            <w:hyperlink r:id="rId6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7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ФНС России от 09.01.2023 N ЕД-7-4/3@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7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ФНС России от 09.01.2023 N ЕД-7-4/3@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пробирная </w:t>
            </w:r>
            <w:hyperlink r:id="rId7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палата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7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Федеральной пробирной палаты от 28.01.2021 N 5н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антимонопольная </w:t>
            </w:r>
            <w:hyperlink r:id="rId7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7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ФАС России от 16.08.2021 N 823/21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7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труду и занятости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7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Роструда от 22.10.2015 N 351-к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7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государственной статистики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7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Росстата от 01.09.2015 N 400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8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исполнения наказаний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8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ФСИН России от 11.10.2017 N 993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8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гидрометеорологии и мониторингу окружающей среды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8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Росгидромета от 22.10.2015 N 641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8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Росгидромета от 22.10.2015 N 641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8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аккредитации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8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Росаккредитации от 09.09.2015 N 11724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8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Росаккредитации от 30.03.2018 N 68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8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военно-техническому сотрудничеству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8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ФСВТС России от 27.05.2015 N 42-од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9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интеллектуальной собственности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9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Роспатента от 05.06.2015 N 72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9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надзору в сфере защиты прав потребителей и благополучия человека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9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Роспотребнадзора от 14.07.2015 N 618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9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Роспотребнадзора от 14.07.2015 N 618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9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надзору в сфере здравоохранения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9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Росздравнадзора от 06.07.2023 N 4264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9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Росздравнадзора от 06.07.2023 N 4264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9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надзору в сфере природопользования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9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Росприроднадзора от 20.04.2015 N 329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10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техническому и экспортному контролю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0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ФСТЭК России от 16.06.2023 N 118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0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ФСТЭК России от 16.06.2023 N 118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служба по надзору в сфере транспорта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0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Ространснадзора от 06.02.2019 N ВБ-68фс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Федеральная </w:t>
            </w:r>
            <w:hyperlink r:id="rId10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контролю за алкогольным и табачным рынками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0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Росалкогольтабакконтроля от 21.11.2023 N 447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10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финансовому мониторингу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0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Росфинмониторинга от 25.09.2020 N 237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10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экологическому, технологическому и атомному надзору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0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Ростехнадзора от 20.05.2015 N 191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11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судебных приставов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Приказ ФССП России от 03.08.2022 N 538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1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ФССП России от 03.08.2022 N 538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таможенная </w:t>
            </w:r>
            <w:hyperlink r:id="rId11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1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ФТС России от 11.09.2017 N 1453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</w:t>
            </w:r>
            <w:hyperlink r:id="rId11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казначейство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1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Казначейства России от 06.08.2019 N 25н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1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Казначейства России от 06.08.2019 N 25н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11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надзору в сфере связи, информационных технологий и массовых коммуникаций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1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Роскомнадзора от 11.01.2016 N 2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11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ветеринарному и фитосанитарному надзору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2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Россельхознадзора от 22.03.2016 N 164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12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войск национальной гвардии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2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Росгвардии от 24.07.2017 N 231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2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Росгвардии от 24.07.2017 N 231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Федеральная </w:t>
            </w:r>
            <w:hyperlink r:id="rId12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служба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государственной регистрации, кадастра и картографии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2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Росреестра от 07.12.2022 N П/0475 </w:t>
            </w:r>
          </w:p>
        </w:tc>
      </w:tr>
      <w:tr w:rsidR="001840CA" w:rsidRPr="001840CA" w:rsidTr="001840C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Федеральные агентства</w:t>
            </w: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медико-биологическое </w:t>
            </w:r>
            <w:hyperlink r:id="rId12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агентство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2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ФМБА России от 14.11.2023 N 235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2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Управление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делами Президента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2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Управления делами Президента РФ от 10.08.2015 N 326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</w:t>
            </w:r>
            <w:hyperlink r:id="rId13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агентство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воздушного транспорта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3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Росавиации от 12.07.2022 N 465-П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3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Росавиации от 12.02.2018 N 97-П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дорожное </w:t>
            </w:r>
            <w:hyperlink r:id="rId13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агентство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3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Росавтодора от 12.12.2017 N 2804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3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Росавтодора от 12.12.2017 N 2804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</w:t>
            </w:r>
            <w:hyperlink r:id="rId13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агентство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железнодорожного транспорта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3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Росжелдора от 18.07.2018 N 247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3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Росжелдора от 18.07.2018 N 247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</w:t>
            </w:r>
            <w:hyperlink r:id="rId13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агентство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морского и речного транспорта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4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Росморречфлота от 04.04.2016 N 38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</w:t>
            </w:r>
            <w:hyperlink r:id="rId14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агентство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лесного хозяйства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4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Рослесхоза от 17.01.2019 N 21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</w:t>
            </w:r>
            <w:hyperlink r:id="rId14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агентство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делам молодежи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4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Росмолодежи от 03.09.2015 N 129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</w:t>
            </w:r>
            <w:hyperlink r:id="rId14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агентство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делам национальностей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4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ФАДН России от 23.07.2015 N 16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</w:t>
            </w:r>
            <w:hyperlink r:id="rId14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агентство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недропользованию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4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Роснедр от 17.06.2015 N 404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4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Роснедр от 17.06.2015 N 404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</w:t>
            </w:r>
            <w:hyperlink r:id="rId15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агентство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водных ресурсов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5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Росводресурсов от 09.01.2018 N 1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</w:t>
            </w:r>
            <w:hyperlink r:id="rId15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агентство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рыболовству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5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Росрыболовства от 25.05.2023 N 279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5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Росрыболовства от 25.05.2023 N 278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</w:t>
            </w:r>
            <w:hyperlink r:id="rId15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агентство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техническому регулированию и метрологии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5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Росстандарта от 17.08.2015 N 948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5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Росстандарта от 06.07.2018 N 1427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архивное </w:t>
            </w:r>
            <w:hyperlink r:id="rId15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агентство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5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Росархива от 05.04.2021 N 31-к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6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Росархива от 28.04.2017 N 81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</w:t>
            </w:r>
            <w:hyperlink r:id="rId16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агентство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делам Содружества Независимых Государств, соотечественников, проживающих за рубежом, и по международному гуманитарному сотрудничеству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6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Россотрудничества от 29.09.2015 N 0100-пр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</w:t>
            </w:r>
            <w:hyperlink r:id="rId16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агентство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государственным резервам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6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Росрезерва от 09.01.2017 N 1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</w:t>
            </w:r>
            <w:hyperlink r:id="rId16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агентство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управлению государственным имуществом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6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Росимущества от 08.07.2016 N 249 </w:t>
            </w:r>
          </w:p>
        </w:tc>
      </w:tr>
      <w:tr w:rsidR="001840CA" w:rsidRPr="001840CA" w:rsidTr="001840C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Фонды</w:t>
            </w: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6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Фонд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пенсионного и социального страхования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6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СФР от 25.09.2023 N 1794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Федеральный </w:t>
            </w:r>
            <w:hyperlink r:id="rId16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фонд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обязательного медицинского страхования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7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ФФОМС от 17.05.2021 N 48н </w:t>
            </w:r>
          </w:p>
        </w:tc>
      </w:tr>
      <w:tr w:rsidR="001840CA" w:rsidRPr="001840CA" w:rsidTr="001840C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Иные органы и организации</w:t>
            </w: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7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Аппарат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Государственной Думы Федерального Собрания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7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Распоряжение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Председателя ГД ФС РФ от 18.03.2015 N 61лс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7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Аппарат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Совета Федерации Федерального Собрания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7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Распоряжение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СФ ФС РФ от 22.04.2015 N 63рп-СФ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7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Аппарат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Центральной избирательной комиссии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7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Распоряжение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ЦИК России от 14.05.2015 N 155-р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государственное казенное учреждение "Федеральный центр информатизации при Центральной избирательной комиссии Российской Федерации" 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7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Распоряжение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ЦИК России от 14.05.2015 N 155-р </w:t>
            </w:r>
          </w:p>
        </w:tc>
      </w:tr>
      <w:tr w:rsidR="001840CA" w:rsidRPr="001840CA" w:rsidTr="001840CA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Федеральное казенное учреждение "Российский центр обучения избирательным технологиям при Центральной избирательной комиссии Российской Федерации"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7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Распоряжение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ЦИК России от 14.05.2015 N 155-р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Аппарат Счетной палаты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7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Счетной палаты РФ от 03.04.2015 N 31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8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Аппарат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Уполномоченного по правам человека в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8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Распоряжение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Уполномоченного по правам человека в РФ от 08.06.2021 N 70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Центральный </w:t>
            </w:r>
            <w:hyperlink r:id="rId18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банк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8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Указание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Банка России от 27.04.2016 N 4006-У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Государственная </w:t>
            </w:r>
            <w:hyperlink r:id="rId184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корпорация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атомной энергии "Росатом"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85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Госкорпорации "Росатом" от 05.06.2015 N 1/8-НПА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Государственная </w:t>
            </w:r>
            <w:hyperlink r:id="rId186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корпорация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по космической деятельности "Роскосмос"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87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Госкорпорации "Роскосмос" от 19.12.2019 N 428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Государственная </w:t>
            </w:r>
            <w:hyperlink r:id="rId188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корпорация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"Агентство по страхованию вкладов"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89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Решение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Правления ГК "Агентство по страхованию вкладов" от 14.04.2016, протокол N 51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Государственная </w:t>
            </w:r>
            <w:hyperlink r:id="rId190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корпорация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- Фонд содействия реформированию жилищно-коммунального хозяйства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91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Госкорпорации "Фонд содействия реформированию ЖКХ" от 29.03.2016 N 15 </w:t>
            </w:r>
          </w:p>
        </w:tc>
      </w:tr>
      <w:tr w:rsidR="001840CA" w:rsidRPr="001840CA" w:rsidTr="001840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92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ППК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"Роскадастр"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0CA" w:rsidRPr="001840CA" w:rsidRDefault="001840CA" w:rsidP="001840C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hyperlink r:id="rId193" w:history="1">
              <w:r w:rsidRPr="001840CA">
                <w:rPr>
                  <w:rFonts w:ascii="Times New Roman" w:eastAsia="Times New Roman" w:hAnsi="Times New Roman" w:cs="Times New Roman"/>
                  <w:color w:val="0000FF"/>
                  <w:sz w:val="19"/>
                  <w:szCs w:val="19"/>
                  <w:u w:val="single"/>
                  <w:lang w:eastAsia="ru-RU"/>
                </w:rPr>
                <w:t>Приказ</w:t>
              </w:r>
            </w:hyperlink>
            <w:r w:rsidRPr="001840C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ППК "Роскадастр" от 09.11.2023 N П/542-23 </w:t>
            </w:r>
          </w:p>
        </w:tc>
      </w:tr>
    </w:tbl>
    <w:p w:rsidR="003F58CC" w:rsidRDefault="003F58CC"/>
    <w:sectPr w:rsidR="003F5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C8D"/>
    <w:rsid w:val="001840CA"/>
    <w:rsid w:val="003F58CC"/>
    <w:rsid w:val="0075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97A29-C672-48A2-8CAB-AEEE897AB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8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8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840C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840C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login.consultant.ru/link/?req=doc&amp;base=LAW&amp;n=120971&amp;dst=100090&amp;field=134&amp;date=20.03.2024" TargetMode="External"/><Relationship Id="rId21" Type="http://schemas.openxmlformats.org/officeDocument/2006/relationships/hyperlink" Target="http://login.consultant.ru/link/?req=doc&amp;base=LAW&amp;n=193031&amp;dst=100009&amp;field=134&amp;date=20.03.2024" TargetMode="External"/><Relationship Id="rId42" Type="http://schemas.openxmlformats.org/officeDocument/2006/relationships/hyperlink" Target="http://login.consultant.ru/link/?req=doc&amp;base=LAW&amp;n=181129&amp;dst=100010&amp;field=134&amp;date=20.03.2024" TargetMode="External"/><Relationship Id="rId47" Type="http://schemas.openxmlformats.org/officeDocument/2006/relationships/hyperlink" Target="http://login.consultant.ru/link/?req=doc&amp;base=LAW&amp;n=120971&amp;dst=100105&amp;field=134&amp;date=20.03.2024" TargetMode="External"/><Relationship Id="rId63" Type="http://schemas.openxmlformats.org/officeDocument/2006/relationships/hyperlink" Target="http://login.consultant.ru/link/?req=doc&amp;base=LAW&amp;n=437619&amp;dst=100003&amp;field=134&amp;date=20.03.2024" TargetMode="External"/><Relationship Id="rId68" Type="http://schemas.openxmlformats.org/officeDocument/2006/relationships/hyperlink" Target="http://login.consultant.ru/link/?req=doc&amp;base=LAW&amp;n=181879&amp;dst=100011&amp;field=134&amp;date=20.03.2024" TargetMode="External"/><Relationship Id="rId84" Type="http://schemas.openxmlformats.org/officeDocument/2006/relationships/hyperlink" Target="http://login.consultant.ru/link/?req=doc&amp;base=LAW&amp;n=189678&amp;dst=100023&amp;field=134&amp;date=20.03.2024" TargetMode="External"/><Relationship Id="rId89" Type="http://schemas.openxmlformats.org/officeDocument/2006/relationships/hyperlink" Target="http://login.consultant.ru/link/?req=doc&amp;base=LAW&amp;n=180932&amp;dst=100009&amp;field=134&amp;date=20.03.2024" TargetMode="External"/><Relationship Id="rId112" Type="http://schemas.openxmlformats.org/officeDocument/2006/relationships/hyperlink" Target="http://login.consultant.ru/link/?req=doc&amp;base=LAW&amp;n=120971&amp;dst=100161&amp;field=134&amp;date=20.03.2024" TargetMode="External"/><Relationship Id="rId133" Type="http://schemas.openxmlformats.org/officeDocument/2006/relationships/hyperlink" Target="http://login.consultant.ru/link/?req=doc&amp;base=LAW&amp;n=120971&amp;dst=100109&amp;field=134&amp;date=20.03.2024" TargetMode="External"/><Relationship Id="rId138" Type="http://schemas.openxmlformats.org/officeDocument/2006/relationships/hyperlink" Target="http://login.consultant.ru/link/?req=doc&amp;base=LAW&amp;n=305235&amp;dst=100011&amp;field=134&amp;date=20.03.2024" TargetMode="External"/><Relationship Id="rId154" Type="http://schemas.openxmlformats.org/officeDocument/2006/relationships/hyperlink" Target="http://login.consultant.ru/link/?req=doc&amp;base=LAW&amp;n=451063&amp;dst=100010&amp;field=134&amp;date=20.03.2024" TargetMode="External"/><Relationship Id="rId159" Type="http://schemas.openxmlformats.org/officeDocument/2006/relationships/hyperlink" Target="http://login.consultant.ru/link/?req=doc&amp;base=LAW&amp;n=384536&amp;dst=100011&amp;field=134&amp;date=20.03.2024" TargetMode="External"/><Relationship Id="rId175" Type="http://schemas.openxmlformats.org/officeDocument/2006/relationships/hyperlink" Target="http://login.consultant.ru/link/?req=doc&amp;base=LAW&amp;n=471835&amp;dst=100011&amp;field=134&amp;date=20.03.2024" TargetMode="External"/><Relationship Id="rId170" Type="http://schemas.openxmlformats.org/officeDocument/2006/relationships/hyperlink" Target="http://login.consultant.ru/link/?req=doc&amp;base=LAW&amp;n=465138&amp;dst=100010&amp;field=134&amp;date=20.03.2024" TargetMode="External"/><Relationship Id="rId191" Type="http://schemas.openxmlformats.org/officeDocument/2006/relationships/hyperlink" Target="http://login.consultant.ru/link/?req=doc&amp;base=LAW&amp;n=379672&amp;dst=100011&amp;field=134&amp;date=20.03.2024" TargetMode="External"/><Relationship Id="rId16" Type="http://schemas.openxmlformats.org/officeDocument/2006/relationships/hyperlink" Target="http://login.consultant.ru/link/?req=doc&amp;base=LAW&amp;n=120971&amp;dst=100019&amp;field=134&amp;date=20.03.2024" TargetMode="External"/><Relationship Id="rId107" Type="http://schemas.openxmlformats.org/officeDocument/2006/relationships/hyperlink" Target="http://login.consultant.ru/link/?req=doc&amp;base=LAW&amp;n=366264&amp;dst=100014&amp;field=134&amp;date=20.03.2024" TargetMode="External"/><Relationship Id="rId11" Type="http://schemas.openxmlformats.org/officeDocument/2006/relationships/hyperlink" Target="http://login.consultant.ru/link/?req=doc&amp;base=LAW&amp;n=284000&amp;dst=100014&amp;field=134&amp;date=20.03.2024" TargetMode="External"/><Relationship Id="rId32" Type="http://schemas.openxmlformats.org/officeDocument/2006/relationships/hyperlink" Target="http://login.consultant.ru/link/?req=doc&amp;base=LAW&amp;n=328270&amp;dst=100060&amp;field=134&amp;date=20.03.2024" TargetMode="External"/><Relationship Id="rId37" Type="http://schemas.openxmlformats.org/officeDocument/2006/relationships/hyperlink" Target="http://login.consultant.ru/link/?req=doc&amp;base=LAW&amp;n=452835&amp;dst=100013&amp;field=134&amp;date=20.03.2024" TargetMode="External"/><Relationship Id="rId53" Type="http://schemas.openxmlformats.org/officeDocument/2006/relationships/hyperlink" Target="http://login.consultant.ru/link/?req=doc&amp;base=LAW&amp;n=440872&amp;dst=100012&amp;field=134&amp;date=20.03.2024" TargetMode="External"/><Relationship Id="rId58" Type="http://schemas.openxmlformats.org/officeDocument/2006/relationships/hyperlink" Target="http://login.consultant.ru/link/?req=doc&amp;base=LAW&amp;n=181067&amp;dst=100009&amp;field=134&amp;date=20.03.2024" TargetMode="External"/><Relationship Id="rId74" Type="http://schemas.openxmlformats.org/officeDocument/2006/relationships/hyperlink" Target="http://login.consultant.ru/link/?req=doc&amp;base=LAW&amp;n=120971&amp;dst=100144&amp;field=134&amp;date=20.03.2024" TargetMode="External"/><Relationship Id="rId79" Type="http://schemas.openxmlformats.org/officeDocument/2006/relationships/hyperlink" Target="http://login.consultant.ru/link/?req=doc&amp;base=LAW&amp;n=193358&amp;dst=100011&amp;field=134&amp;date=20.03.2024" TargetMode="External"/><Relationship Id="rId102" Type="http://schemas.openxmlformats.org/officeDocument/2006/relationships/hyperlink" Target="http://login.consultant.ru/link/?req=doc&amp;base=LAW&amp;n=452179&amp;dst=100010&amp;field=134&amp;date=20.03.2024" TargetMode="External"/><Relationship Id="rId123" Type="http://schemas.openxmlformats.org/officeDocument/2006/relationships/hyperlink" Target="http://login.consultant.ru/link/?req=doc&amp;base=LAW&amp;n=222735&amp;dst=100023&amp;field=134&amp;date=20.03.2024" TargetMode="External"/><Relationship Id="rId128" Type="http://schemas.openxmlformats.org/officeDocument/2006/relationships/hyperlink" Target="http://login.consultant.ru/link/?req=doc&amp;base=LAW&amp;n=120971&amp;dst=100048&amp;field=134&amp;date=20.03.2024" TargetMode="External"/><Relationship Id="rId144" Type="http://schemas.openxmlformats.org/officeDocument/2006/relationships/hyperlink" Target="http://login.consultant.ru/link/?req=doc&amp;base=LAW&amp;n=187159&amp;dst=100012&amp;field=134&amp;date=20.03.2024" TargetMode="External"/><Relationship Id="rId149" Type="http://schemas.openxmlformats.org/officeDocument/2006/relationships/hyperlink" Target="http://login.consultant.ru/link/?req=doc&amp;base=LAW&amp;n=183715&amp;dst=100011&amp;field=134&amp;date=20.03.2024" TargetMode="External"/><Relationship Id="rId5" Type="http://schemas.openxmlformats.org/officeDocument/2006/relationships/hyperlink" Target="http://login.consultant.ru/link/?req=doc&amp;base=LAW&amp;n=451740&amp;dst=100067&amp;field=134&amp;date=20.03.2024" TargetMode="External"/><Relationship Id="rId90" Type="http://schemas.openxmlformats.org/officeDocument/2006/relationships/hyperlink" Target="http://login.consultant.ru/link/?req=doc&amp;base=LAW&amp;n=120971&amp;dst=100310&amp;field=134&amp;date=20.03.2024" TargetMode="External"/><Relationship Id="rId95" Type="http://schemas.openxmlformats.org/officeDocument/2006/relationships/hyperlink" Target="http://login.consultant.ru/link/?req=doc&amp;base=LAW&amp;n=120971&amp;dst=100054&amp;field=134&amp;date=20.03.2024" TargetMode="External"/><Relationship Id="rId160" Type="http://schemas.openxmlformats.org/officeDocument/2006/relationships/hyperlink" Target="http://login.consultant.ru/link/?req=doc&amp;base=LAW&amp;n=217188&amp;dst=100010&amp;field=134&amp;date=20.03.2024" TargetMode="External"/><Relationship Id="rId165" Type="http://schemas.openxmlformats.org/officeDocument/2006/relationships/hyperlink" Target="http://login.consultant.ru/link/?req=doc&amp;base=LAW&amp;n=120971&amp;dst=100127&amp;field=134&amp;date=20.03.2024" TargetMode="External"/><Relationship Id="rId181" Type="http://schemas.openxmlformats.org/officeDocument/2006/relationships/hyperlink" Target="http://login.consultant.ru/link/?req=doc&amp;base=LAW&amp;n=388595&amp;dst=100009&amp;field=134&amp;date=20.03.2024" TargetMode="External"/><Relationship Id="rId186" Type="http://schemas.openxmlformats.org/officeDocument/2006/relationships/hyperlink" Target="http://login.consultant.ru/link/?req=doc&amp;base=LAW&amp;n=120971&amp;dst=100503&amp;field=134&amp;date=20.03.2024" TargetMode="External"/><Relationship Id="rId22" Type="http://schemas.openxmlformats.org/officeDocument/2006/relationships/hyperlink" Target="http://login.consultant.ru/link/?req=doc&amp;base=LAW&amp;n=193031&amp;dst=100029&amp;field=134&amp;date=20.03.2024" TargetMode="External"/><Relationship Id="rId27" Type="http://schemas.openxmlformats.org/officeDocument/2006/relationships/hyperlink" Target="http://login.consultant.ru/link/?req=doc&amp;base=LAW&amp;n=394662&amp;dst=100013&amp;field=134&amp;date=20.03.2024" TargetMode="External"/><Relationship Id="rId43" Type="http://schemas.openxmlformats.org/officeDocument/2006/relationships/hyperlink" Target="http://login.consultant.ru/link/?req=doc&amp;base=LAW&amp;n=120971&amp;dst=100100&amp;field=134&amp;date=20.03.2024" TargetMode="External"/><Relationship Id="rId48" Type="http://schemas.openxmlformats.org/officeDocument/2006/relationships/hyperlink" Target="http://login.consultant.ru/link/?req=doc&amp;base=LAW&amp;n=218961&amp;dst=100009&amp;field=134&amp;date=20.03.2024" TargetMode="External"/><Relationship Id="rId64" Type="http://schemas.openxmlformats.org/officeDocument/2006/relationships/hyperlink" Target="http://login.consultant.ru/link/?req=doc&amp;base=LAW&amp;n=342818&amp;date=20.03.2024" TargetMode="External"/><Relationship Id="rId69" Type="http://schemas.openxmlformats.org/officeDocument/2006/relationships/hyperlink" Target="http://login.consultant.ru/link/?req=doc&amp;base=LAW&amp;n=120971&amp;dst=100116&amp;field=134&amp;date=20.03.2024" TargetMode="External"/><Relationship Id="rId113" Type="http://schemas.openxmlformats.org/officeDocument/2006/relationships/hyperlink" Target="http://login.consultant.ru/link/?req=doc&amp;base=LAW&amp;n=279207&amp;dst=100012&amp;field=134&amp;date=20.03.2024" TargetMode="External"/><Relationship Id="rId118" Type="http://schemas.openxmlformats.org/officeDocument/2006/relationships/hyperlink" Target="http://login.consultant.ru/link/?req=doc&amp;base=LAW&amp;n=194276&amp;dst=100012&amp;field=134&amp;date=20.03.2024" TargetMode="External"/><Relationship Id="rId134" Type="http://schemas.openxmlformats.org/officeDocument/2006/relationships/hyperlink" Target="http://login.consultant.ru/link/?req=doc&amp;base=LAW&amp;n=287960&amp;dst=100011&amp;field=134&amp;date=20.03.2024" TargetMode="External"/><Relationship Id="rId139" Type="http://schemas.openxmlformats.org/officeDocument/2006/relationships/hyperlink" Target="http://login.consultant.ru/link/?req=doc&amp;base=LAW&amp;n=120971&amp;dst=100111&amp;field=134&amp;date=20.03.2024" TargetMode="External"/><Relationship Id="rId80" Type="http://schemas.openxmlformats.org/officeDocument/2006/relationships/hyperlink" Target="http://login.consultant.ru/link/?req=doc&amp;base=LAW&amp;n=120971&amp;dst=100031&amp;field=134&amp;date=20.03.2024" TargetMode="External"/><Relationship Id="rId85" Type="http://schemas.openxmlformats.org/officeDocument/2006/relationships/hyperlink" Target="http://login.consultant.ru/link/?req=doc&amp;base=LAW&amp;n=120971&amp;dst=100384&amp;field=134&amp;date=20.03.2024" TargetMode="External"/><Relationship Id="rId150" Type="http://schemas.openxmlformats.org/officeDocument/2006/relationships/hyperlink" Target="http://login.consultant.ru/link/?req=doc&amp;base=LAW&amp;n=120971&amp;dst=100077&amp;field=134&amp;date=20.03.2024" TargetMode="External"/><Relationship Id="rId155" Type="http://schemas.openxmlformats.org/officeDocument/2006/relationships/hyperlink" Target="http://login.consultant.ru/link/?req=doc&amp;base=LAW&amp;n=120971&amp;dst=100083&amp;field=134&amp;date=20.03.2024" TargetMode="External"/><Relationship Id="rId171" Type="http://schemas.openxmlformats.org/officeDocument/2006/relationships/hyperlink" Target="http://login.consultant.ru/link/?req=doc&amp;base=EXP&amp;n=253756&amp;dst=100003&amp;field=134&amp;date=20.03.2024" TargetMode="External"/><Relationship Id="rId176" Type="http://schemas.openxmlformats.org/officeDocument/2006/relationships/hyperlink" Target="http://login.consultant.ru/link/?req=doc&amp;base=LAW&amp;n=181034&amp;dst=100009&amp;field=134&amp;date=20.03.2024" TargetMode="External"/><Relationship Id="rId192" Type="http://schemas.openxmlformats.org/officeDocument/2006/relationships/hyperlink" Target="http://login.consultant.ru/link/?req=doc&amp;base=LAW&amp;n=450325&amp;dst=100016&amp;field=134&amp;date=20.03.2024" TargetMode="External"/><Relationship Id="rId12" Type="http://schemas.openxmlformats.org/officeDocument/2006/relationships/hyperlink" Target="http://login.consultant.ru/link/?req=doc&amp;base=LAW&amp;n=284000&amp;dst=100014&amp;field=134&amp;date=20.03.2024" TargetMode="External"/><Relationship Id="rId17" Type="http://schemas.openxmlformats.org/officeDocument/2006/relationships/hyperlink" Target="http://login.consultant.ru/link/?req=doc&amp;base=LAW&amp;n=411156&amp;dst=100010&amp;field=134&amp;date=20.03.2024" TargetMode="External"/><Relationship Id="rId33" Type="http://schemas.openxmlformats.org/officeDocument/2006/relationships/hyperlink" Target="http://login.consultant.ru/link/?req=doc&amp;base=LAW&amp;n=120971&amp;dst=100017&amp;field=134&amp;date=20.03.2024" TargetMode="External"/><Relationship Id="rId38" Type="http://schemas.openxmlformats.org/officeDocument/2006/relationships/hyperlink" Target="http://login.consultant.ru/link/?req=doc&amp;base=LAW&amp;n=452835&amp;dst=100021&amp;field=134&amp;date=20.03.2024" TargetMode="External"/><Relationship Id="rId59" Type="http://schemas.openxmlformats.org/officeDocument/2006/relationships/hyperlink" Target="http://login.consultant.ru/link/?req=doc&amp;base=LAW&amp;n=120971&amp;dst=100029&amp;field=134&amp;date=20.03.2024" TargetMode="External"/><Relationship Id="rId103" Type="http://schemas.openxmlformats.org/officeDocument/2006/relationships/hyperlink" Target="http://login.consultant.ru/link/?req=doc&amp;base=LAW&amp;n=320905&amp;dst=100011&amp;field=134&amp;date=20.03.2024" TargetMode="External"/><Relationship Id="rId108" Type="http://schemas.openxmlformats.org/officeDocument/2006/relationships/hyperlink" Target="http://login.consultant.ru/link/?req=doc&amp;base=LAW&amp;n=120971&amp;dst=100162&amp;field=134&amp;date=20.03.2024" TargetMode="External"/><Relationship Id="rId124" Type="http://schemas.openxmlformats.org/officeDocument/2006/relationships/hyperlink" Target="http://login.consultant.ru/link/?req=doc&amp;base=LAW&amp;n=120971&amp;dst=100125&amp;field=134&amp;date=20.03.2024" TargetMode="External"/><Relationship Id="rId129" Type="http://schemas.openxmlformats.org/officeDocument/2006/relationships/hyperlink" Target="http://login.consultant.ru/link/?req=doc&amp;base=LAW&amp;n=185138&amp;dst=100011&amp;field=134&amp;date=20.03.2024" TargetMode="External"/><Relationship Id="rId54" Type="http://schemas.openxmlformats.org/officeDocument/2006/relationships/hyperlink" Target="http://login.consultant.ru/link/?req=doc&amp;base=LAW&amp;n=440872&amp;dst=100046&amp;field=134&amp;date=20.03.2024" TargetMode="External"/><Relationship Id="rId70" Type="http://schemas.openxmlformats.org/officeDocument/2006/relationships/hyperlink" Target="http://login.consultant.ru/link/?req=doc&amp;base=LAW&amp;n=439605&amp;dst=100013&amp;field=134&amp;date=20.03.2024" TargetMode="External"/><Relationship Id="rId75" Type="http://schemas.openxmlformats.org/officeDocument/2006/relationships/hyperlink" Target="http://login.consultant.ru/link/?req=doc&amp;base=LAW&amp;n=400249&amp;dst=100013&amp;field=134&amp;date=20.03.2024" TargetMode="External"/><Relationship Id="rId91" Type="http://schemas.openxmlformats.org/officeDocument/2006/relationships/hyperlink" Target="http://login.consultant.ru/link/?req=doc&amp;base=LAW&amp;n=183287&amp;dst=100015&amp;field=134&amp;date=20.03.2024" TargetMode="External"/><Relationship Id="rId96" Type="http://schemas.openxmlformats.org/officeDocument/2006/relationships/hyperlink" Target="http://login.consultant.ru/link/?req=doc&amp;base=LAW&amp;n=454258&amp;dst=100013&amp;field=134&amp;date=20.03.2024" TargetMode="External"/><Relationship Id="rId140" Type="http://schemas.openxmlformats.org/officeDocument/2006/relationships/hyperlink" Target="http://login.consultant.ru/link/?req=doc&amp;base=LAW&amp;n=197396&amp;dst=100011&amp;field=134&amp;date=20.03.2024" TargetMode="External"/><Relationship Id="rId145" Type="http://schemas.openxmlformats.org/officeDocument/2006/relationships/hyperlink" Target="http://login.consultant.ru/link/?req=doc&amp;base=LAW&amp;n=120971&amp;dst=100494&amp;field=134&amp;date=20.03.2024" TargetMode="External"/><Relationship Id="rId161" Type="http://schemas.openxmlformats.org/officeDocument/2006/relationships/hyperlink" Target="http://login.consultant.ru/link/?req=doc&amp;base=LAW&amp;n=120971&amp;dst=100021&amp;field=134&amp;date=20.03.2024" TargetMode="External"/><Relationship Id="rId166" Type="http://schemas.openxmlformats.org/officeDocument/2006/relationships/hyperlink" Target="http://login.consultant.ru/link/?req=doc&amp;base=LAW&amp;n=202787&amp;dst=100012&amp;field=134&amp;date=20.03.2024" TargetMode="External"/><Relationship Id="rId182" Type="http://schemas.openxmlformats.org/officeDocument/2006/relationships/hyperlink" Target="http://login.consultant.ru/link/?req=doc&amp;base=LAW&amp;n=454032&amp;date=20.03.2024" TargetMode="External"/><Relationship Id="rId187" Type="http://schemas.openxmlformats.org/officeDocument/2006/relationships/hyperlink" Target="http://login.consultant.ru/link/?req=doc&amp;base=LAW&amp;n=438117&amp;dst=100012&amp;field=134&amp;date=20.03.2024" TargetMode="External"/><Relationship Id="rId1" Type="http://schemas.openxmlformats.org/officeDocument/2006/relationships/styles" Target="styles.xml"/><Relationship Id="rId6" Type="http://schemas.openxmlformats.org/officeDocument/2006/relationships/hyperlink" Target="http://login.consultant.ru/link/?req=doc&amp;base=LAW&amp;n=183027&amp;dst=100007&amp;field=134&amp;date=20.03.2024" TargetMode="External"/><Relationship Id="rId23" Type="http://schemas.openxmlformats.org/officeDocument/2006/relationships/hyperlink" Target="http://login.consultant.ru/link/?req=doc&amp;base=LAW&amp;n=120971&amp;dst=100066&amp;field=134&amp;date=20.03.2024" TargetMode="External"/><Relationship Id="rId28" Type="http://schemas.openxmlformats.org/officeDocument/2006/relationships/hyperlink" Target="http://login.consultant.ru/link/?req=doc&amp;base=LAW&amp;n=120971&amp;dst=100073&amp;field=134&amp;date=20.03.2024" TargetMode="External"/><Relationship Id="rId49" Type="http://schemas.openxmlformats.org/officeDocument/2006/relationships/hyperlink" Target="http://login.consultant.ru/link/?req=doc&amp;base=LAW&amp;n=417016&amp;dst=100009&amp;field=134&amp;date=20.03.2024" TargetMode="External"/><Relationship Id="rId114" Type="http://schemas.openxmlformats.org/officeDocument/2006/relationships/hyperlink" Target="http://login.consultant.ru/link/?req=doc&amp;base=LAW&amp;n=120971&amp;dst=100118&amp;field=134&amp;date=20.03.2024" TargetMode="External"/><Relationship Id="rId119" Type="http://schemas.openxmlformats.org/officeDocument/2006/relationships/hyperlink" Target="http://login.consultant.ru/link/?req=doc&amp;base=LAW&amp;n=120971&amp;dst=100096&amp;field=134&amp;date=20.03.2024" TargetMode="External"/><Relationship Id="rId44" Type="http://schemas.openxmlformats.org/officeDocument/2006/relationships/hyperlink" Target="http://login.consultant.ru/link/?req=doc&amp;base=LAW&amp;n=426338&amp;dst=100011&amp;field=134&amp;date=20.03.2024" TargetMode="External"/><Relationship Id="rId60" Type="http://schemas.openxmlformats.org/officeDocument/2006/relationships/hyperlink" Target="http://login.consultant.ru/link/?req=doc&amp;base=LAW&amp;n=179563&amp;dst=100009&amp;field=134&amp;date=20.03.2024" TargetMode="External"/><Relationship Id="rId65" Type="http://schemas.openxmlformats.org/officeDocument/2006/relationships/hyperlink" Target="http://login.consultant.ru/link/?req=doc&amp;base=LAW&amp;n=454023&amp;date=20.03.2024" TargetMode="External"/><Relationship Id="rId81" Type="http://schemas.openxmlformats.org/officeDocument/2006/relationships/hyperlink" Target="http://login.consultant.ru/link/?req=doc&amp;base=LAW&amp;n=281690&amp;dst=100013&amp;field=134&amp;date=20.03.2024" TargetMode="External"/><Relationship Id="rId86" Type="http://schemas.openxmlformats.org/officeDocument/2006/relationships/hyperlink" Target="http://login.consultant.ru/link/?req=doc&amp;base=LAW&amp;n=187494&amp;dst=100011&amp;field=134&amp;date=20.03.2024" TargetMode="External"/><Relationship Id="rId130" Type="http://schemas.openxmlformats.org/officeDocument/2006/relationships/hyperlink" Target="http://login.consultant.ru/link/?req=doc&amp;base=LAW&amp;n=120971&amp;dst=100108&amp;field=134&amp;date=20.03.2024" TargetMode="External"/><Relationship Id="rId135" Type="http://schemas.openxmlformats.org/officeDocument/2006/relationships/hyperlink" Target="http://login.consultant.ru/link/?req=doc&amp;base=LAW&amp;n=287960&amp;dst=100016&amp;field=134&amp;date=20.03.2024" TargetMode="External"/><Relationship Id="rId151" Type="http://schemas.openxmlformats.org/officeDocument/2006/relationships/hyperlink" Target="http://login.consultant.ru/link/?req=doc&amp;base=LAW&amp;n=289117&amp;dst=100011&amp;field=134&amp;date=20.03.2024" TargetMode="External"/><Relationship Id="rId156" Type="http://schemas.openxmlformats.org/officeDocument/2006/relationships/hyperlink" Target="http://login.consultant.ru/link/?req=doc&amp;base=LAW&amp;n=185314&amp;dst=100011&amp;field=134&amp;date=20.03.2024" TargetMode="External"/><Relationship Id="rId177" Type="http://schemas.openxmlformats.org/officeDocument/2006/relationships/hyperlink" Target="http://login.consultant.ru/link/?req=doc&amp;base=LAW&amp;n=181034&amp;dst=100016&amp;field=134&amp;date=20.03.2024" TargetMode="External"/><Relationship Id="rId172" Type="http://schemas.openxmlformats.org/officeDocument/2006/relationships/hyperlink" Target="http://login.consultant.ru/link/?req=doc&amp;base=LAW&amp;n=177100&amp;dst=100002&amp;field=134&amp;date=20.03.2024" TargetMode="External"/><Relationship Id="rId193" Type="http://schemas.openxmlformats.org/officeDocument/2006/relationships/hyperlink" Target="http://login.consultant.ru/link/?req=doc&amp;base=LAW&amp;n=461758&amp;dst=100011&amp;field=134&amp;date=20.03.2024" TargetMode="External"/><Relationship Id="rId13" Type="http://schemas.openxmlformats.org/officeDocument/2006/relationships/hyperlink" Target="http://login.consultant.ru/link/?req=doc&amp;base=LAW&amp;n=120971&amp;dst=100051&amp;field=134&amp;date=20.03.2024" TargetMode="External"/><Relationship Id="rId18" Type="http://schemas.openxmlformats.org/officeDocument/2006/relationships/hyperlink" Target="http://login.consultant.ru/link/?req=doc&amp;base=LAW&amp;n=120971&amp;dst=100060&amp;field=134&amp;date=20.03.2024" TargetMode="External"/><Relationship Id="rId39" Type="http://schemas.openxmlformats.org/officeDocument/2006/relationships/hyperlink" Target="http://login.consultant.ru/link/?req=doc&amp;base=LAW&amp;n=120971&amp;dst=100088&amp;field=134&amp;date=20.03.2024" TargetMode="External"/><Relationship Id="rId109" Type="http://schemas.openxmlformats.org/officeDocument/2006/relationships/hyperlink" Target="http://login.consultant.ru/link/?req=doc&amp;base=LAW&amp;n=180576&amp;dst=100010&amp;field=134&amp;date=20.03.2024" TargetMode="External"/><Relationship Id="rId34" Type="http://schemas.openxmlformats.org/officeDocument/2006/relationships/hyperlink" Target="http://login.consultant.ru/link/?req=doc&amp;base=LAW&amp;n=219861&amp;dst=100012&amp;field=134&amp;date=20.03.2024" TargetMode="External"/><Relationship Id="rId50" Type="http://schemas.openxmlformats.org/officeDocument/2006/relationships/hyperlink" Target="http://login.consultant.ru/link/?req=doc&amp;base=LAW&amp;n=120971&amp;dst=100306&amp;field=134&amp;date=20.03.2024" TargetMode="External"/><Relationship Id="rId55" Type="http://schemas.openxmlformats.org/officeDocument/2006/relationships/hyperlink" Target="http://login.consultant.ru/link/?req=doc&amp;base=LAW&amp;n=120971&amp;dst=100121&amp;field=134&amp;date=20.03.2024" TargetMode="External"/><Relationship Id="rId76" Type="http://schemas.openxmlformats.org/officeDocument/2006/relationships/hyperlink" Target="http://login.consultant.ru/link/?req=doc&amp;base=LAW&amp;n=120971&amp;dst=100308&amp;field=134&amp;date=20.03.2024" TargetMode="External"/><Relationship Id="rId97" Type="http://schemas.openxmlformats.org/officeDocument/2006/relationships/hyperlink" Target="http://login.consultant.ru/link/?req=doc&amp;base=LAW&amp;n=454258&amp;dst=100036&amp;field=134&amp;date=20.03.2024" TargetMode="External"/><Relationship Id="rId104" Type="http://schemas.openxmlformats.org/officeDocument/2006/relationships/hyperlink" Target="http://login.consultant.ru/link/?req=doc&amp;base=LAW&amp;n=120971&amp;dst=100160&amp;field=134&amp;date=20.03.2024" TargetMode="External"/><Relationship Id="rId120" Type="http://schemas.openxmlformats.org/officeDocument/2006/relationships/hyperlink" Target="http://login.consultant.ru/link/?req=doc&amp;base=LAW&amp;n=407803&amp;dst=100010&amp;field=134&amp;date=20.03.2024" TargetMode="External"/><Relationship Id="rId125" Type="http://schemas.openxmlformats.org/officeDocument/2006/relationships/hyperlink" Target="http://login.consultant.ru/link/?req=doc&amp;base=LAW&amp;n=437748&amp;dst=100010&amp;field=134&amp;date=20.03.2024" TargetMode="External"/><Relationship Id="rId141" Type="http://schemas.openxmlformats.org/officeDocument/2006/relationships/hyperlink" Target="http://login.consultant.ru/link/?req=doc&amp;base=LAW&amp;n=120971&amp;dst=100080&amp;field=134&amp;date=20.03.2024" TargetMode="External"/><Relationship Id="rId146" Type="http://schemas.openxmlformats.org/officeDocument/2006/relationships/hyperlink" Target="http://login.consultant.ru/link/?req=doc&amp;base=LAW&amp;n=212340&amp;dst=100009&amp;field=134&amp;date=20.03.2024" TargetMode="External"/><Relationship Id="rId167" Type="http://schemas.openxmlformats.org/officeDocument/2006/relationships/hyperlink" Target="http://login.consultant.ru/link/?req=doc&amp;base=LAW&amp;n=120971&amp;dst=100184&amp;field=134&amp;date=20.03.2024" TargetMode="External"/><Relationship Id="rId188" Type="http://schemas.openxmlformats.org/officeDocument/2006/relationships/hyperlink" Target="http://login.consultant.ru/link/?req=doc&amp;base=LAW&amp;n=120971&amp;dst=100199&amp;field=134&amp;date=20.03.2024" TargetMode="External"/><Relationship Id="rId7" Type="http://schemas.openxmlformats.org/officeDocument/2006/relationships/hyperlink" Target="http://login.consultant.ru/link/?req=doc&amp;base=LAW&amp;n=451740&amp;dst=100069&amp;field=134&amp;date=20.03.2024" TargetMode="External"/><Relationship Id="rId71" Type="http://schemas.openxmlformats.org/officeDocument/2006/relationships/hyperlink" Target="http://login.consultant.ru/link/?req=doc&amp;base=LAW&amp;n=439605&amp;dst=100031&amp;field=134&amp;date=20.03.2024" TargetMode="External"/><Relationship Id="rId92" Type="http://schemas.openxmlformats.org/officeDocument/2006/relationships/hyperlink" Target="http://login.consultant.ru/link/?req=doc&amp;base=LAW&amp;n=120971&amp;dst=100316&amp;field=134&amp;date=20.03.2024" TargetMode="External"/><Relationship Id="rId162" Type="http://schemas.openxmlformats.org/officeDocument/2006/relationships/hyperlink" Target="http://login.consultant.ru/link/?req=doc&amp;base=LAW&amp;n=189217&amp;dst=100010&amp;field=134&amp;date=20.03.2024" TargetMode="External"/><Relationship Id="rId183" Type="http://schemas.openxmlformats.org/officeDocument/2006/relationships/hyperlink" Target="http://login.consultant.ru/link/?req=doc&amp;base=LAW&amp;n=197925&amp;dst=100009&amp;field=134&amp;date=20.03.2024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login.consultant.ru/link/?req=doc&amp;base=LAW&amp;n=218063&amp;dst=100011&amp;field=134&amp;date=20.03.2024" TargetMode="External"/><Relationship Id="rId24" Type="http://schemas.openxmlformats.org/officeDocument/2006/relationships/hyperlink" Target="http://login.consultant.ru/link/?req=doc&amp;base=LAW&amp;n=311342&amp;dst=100009&amp;field=134&amp;date=20.03.2024" TargetMode="External"/><Relationship Id="rId40" Type="http://schemas.openxmlformats.org/officeDocument/2006/relationships/hyperlink" Target="http://login.consultant.ru/link/?req=doc&amp;base=LAW&amp;n=369637&amp;dst=100012&amp;field=134&amp;date=20.03.2024" TargetMode="External"/><Relationship Id="rId45" Type="http://schemas.openxmlformats.org/officeDocument/2006/relationships/hyperlink" Target="http://login.consultant.ru/link/?req=doc&amp;base=LAW&amp;n=120971&amp;dst=100466&amp;field=134&amp;date=20.03.2024" TargetMode="External"/><Relationship Id="rId66" Type="http://schemas.openxmlformats.org/officeDocument/2006/relationships/hyperlink" Target="http://login.consultant.ru/link/?req=doc&amp;base=LAW&amp;n=181412&amp;dst=100008&amp;field=134&amp;date=20.03.2024" TargetMode="External"/><Relationship Id="rId87" Type="http://schemas.openxmlformats.org/officeDocument/2006/relationships/hyperlink" Target="http://login.consultant.ru/link/?req=doc&amp;base=LAW&amp;n=296367&amp;dst=100340&amp;field=134&amp;date=20.03.2024" TargetMode="External"/><Relationship Id="rId110" Type="http://schemas.openxmlformats.org/officeDocument/2006/relationships/hyperlink" Target="http://login.consultant.ru/link/?req=doc&amp;base=LAW&amp;n=120971&amp;dst=100032&amp;field=134&amp;date=20.03.2024" TargetMode="External"/><Relationship Id="rId115" Type="http://schemas.openxmlformats.org/officeDocument/2006/relationships/hyperlink" Target="http://login.consultant.ru/link/?req=doc&amp;base=LAW&amp;n=332757&amp;dst=100012&amp;field=134&amp;date=20.03.2024" TargetMode="External"/><Relationship Id="rId131" Type="http://schemas.openxmlformats.org/officeDocument/2006/relationships/hyperlink" Target="http://login.consultant.ru/link/?req=doc&amp;base=LAW&amp;n=428360&amp;dst=100011&amp;field=134&amp;date=20.03.2024" TargetMode="External"/><Relationship Id="rId136" Type="http://schemas.openxmlformats.org/officeDocument/2006/relationships/hyperlink" Target="http://login.consultant.ru/link/?req=doc&amp;base=LAW&amp;n=120971&amp;dst=100110&amp;field=134&amp;date=20.03.2024" TargetMode="External"/><Relationship Id="rId157" Type="http://schemas.openxmlformats.org/officeDocument/2006/relationships/hyperlink" Target="http://login.consultant.ru/link/?req=doc&amp;base=LAW&amp;n=303553&amp;dst=100010&amp;field=134&amp;date=20.03.2024" TargetMode="External"/><Relationship Id="rId178" Type="http://schemas.openxmlformats.org/officeDocument/2006/relationships/hyperlink" Target="http://login.consultant.ru/link/?req=doc&amp;base=LAW&amp;n=181034&amp;dst=100019&amp;field=134&amp;date=20.03.2024" TargetMode="External"/><Relationship Id="rId61" Type="http://schemas.openxmlformats.org/officeDocument/2006/relationships/hyperlink" Target="http://login.consultant.ru/link/?req=doc&amp;base=LAW&amp;n=190968&amp;dst=100010&amp;field=134&amp;date=20.03.2024" TargetMode="External"/><Relationship Id="rId82" Type="http://schemas.openxmlformats.org/officeDocument/2006/relationships/hyperlink" Target="http://login.consultant.ru/link/?req=doc&amp;base=LAW&amp;n=120971&amp;dst=100075&amp;field=134&amp;date=20.03.2024" TargetMode="External"/><Relationship Id="rId152" Type="http://schemas.openxmlformats.org/officeDocument/2006/relationships/hyperlink" Target="http://login.consultant.ru/link/?req=doc&amp;base=LAW&amp;n=120971&amp;dst=100097&amp;field=134&amp;date=20.03.2024" TargetMode="External"/><Relationship Id="rId173" Type="http://schemas.openxmlformats.org/officeDocument/2006/relationships/hyperlink" Target="http://login.consultant.ru/link/?req=doc&amp;base=EXP&amp;n=214469&amp;dst=100010&amp;field=134&amp;date=20.03.2024" TargetMode="External"/><Relationship Id="rId194" Type="http://schemas.openxmlformats.org/officeDocument/2006/relationships/fontTable" Target="fontTable.xml"/><Relationship Id="rId19" Type="http://schemas.openxmlformats.org/officeDocument/2006/relationships/hyperlink" Target="http://login.consultant.ru/link/?req=doc&amp;base=LAW&amp;n=461450&amp;dst=100010&amp;field=134&amp;date=20.03.2024" TargetMode="External"/><Relationship Id="rId14" Type="http://schemas.openxmlformats.org/officeDocument/2006/relationships/hyperlink" Target="http://login.consultant.ru/link/?req=doc&amp;base=LAW&amp;n=181784&amp;dst=100009&amp;field=134&amp;date=20.03.2024" TargetMode="External"/><Relationship Id="rId30" Type="http://schemas.openxmlformats.org/officeDocument/2006/relationships/hyperlink" Target="http://login.consultant.ru/link/?req=doc&amp;base=LAW&amp;n=120971&amp;dst=100081&amp;field=134&amp;date=20.03.2024" TargetMode="External"/><Relationship Id="rId35" Type="http://schemas.openxmlformats.org/officeDocument/2006/relationships/hyperlink" Target="http://login.consultant.ru/link/?req=doc&amp;base=LAW&amp;n=219861&amp;dst=100012&amp;field=134&amp;date=20.03.2024" TargetMode="External"/><Relationship Id="rId56" Type="http://schemas.openxmlformats.org/officeDocument/2006/relationships/hyperlink" Target="http://login.consultant.ru/link/?req=doc&amp;base=LAW&amp;n=434835&amp;dst=100011&amp;field=134&amp;date=20.03.2024" TargetMode="External"/><Relationship Id="rId77" Type="http://schemas.openxmlformats.org/officeDocument/2006/relationships/hyperlink" Target="http://login.consultant.ru/link/?req=doc&amp;base=LAW&amp;n=189966&amp;dst=100011&amp;field=134&amp;date=20.03.2024" TargetMode="External"/><Relationship Id="rId100" Type="http://schemas.openxmlformats.org/officeDocument/2006/relationships/hyperlink" Target="http://login.consultant.ru/link/?req=doc&amp;base=LAW&amp;n=120971&amp;dst=100026&amp;field=134&amp;date=20.03.2024" TargetMode="External"/><Relationship Id="rId105" Type="http://schemas.openxmlformats.org/officeDocument/2006/relationships/hyperlink" Target="http://login.consultant.ru/link/?req=doc&amp;base=LAW&amp;n=465055&amp;dst=100011&amp;field=134&amp;date=20.03.2024" TargetMode="External"/><Relationship Id="rId126" Type="http://schemas.openxmlformats.org/officeDocument/2006/relationships/hyperlink" Target="http://login.consultant.ru/link/?req=doc&amp;base=LAW&amp;n=120971&amp;dst=100571&amp;field=134&amp;date=20.03.2024" TargetMode="External"/><Relationship Id="rId147" Type="http://schemas.openxmlformats.org/officeDocument/2006/relationships/hyperlink" Target="http://login.consultant.ru/link/?req=doc&amp;base=LAW&amp;n=120971&amp;dst=100078&amp;field=134&amp;date=20.03.2024" TargetMode="External"/><Relationship Id="rId168" Type="http://schemas.openxmlformats.org/officeDocument/2006/relationships/hyperlink" Target="http://login.consultant.ru/link/?req=doc&amp;base=LAW&amp;n=460804&amp;dst=100012&amp;field=134&amp;date=20.03.2024" TargetMode="External"/><Relationship Id="rId8" Type="http://schemas.openxmlformats.org/officeDocument/2006/relationships/hyperlink" Target="http://login.consultant.ru/link/?req=doc&amp;base=LAW&amp;n=371206&amp;dst=100003&amp;field=134&amp;date=20.03.2024" TargetMode="External"/><Relationship Id="rId51" Type="http://schemas.openxmlformats.org/officeDocument/2006/relationships/hyperlink" Target="http://login.consultant.ru/link/?req=doc&amp;base=LAW&amp;n=434352&amp;dst=100009&amp;field=134&amp;date=20.03.2024" TargetMode="External"/><Relationship Id="rId72" Type="http://schemas.openxmlformats.org/officeDocument/2006/relationships/hyperlink" Target="http://login.consultant.ru/link/?req=doc&amp;base=LAW&amp;n=120971&amp;dst=100563&amp;field=134&amp;date=20.03.2024" TargetMode="External"/><Relationship Id="rId93" Type="http://schemas.openxmlformats.org/officeDocument/2006/relationships/hyperlink" Target="http://login.consultant.ru/link/?req=doc&amp;base=LAW&amp;n=210092&amp;dst=100013&amp;field=134&amp;date=20.03.2024" TargetMode="External"/><Relationship Id="rId98" Type="http://schemas.openxmlformats.org/officeDocument/2006/relationships/hyperlink" Target="http://login.consultant.ru/link/?req=doc&amp;base=LAW&amp;n=120971&amp;dst=100076&amp;field=134&amp;date=20.03.2024" TargetMode="External"/><Relationship Id="rId121" Type="http://schemas.openxmlformats.org/officeDocument/2006/relationships/hyperlink" Target="http://login.consultant.ru/link/?req=doc&amp;base=LAW&amp;n=120971&amp;dst=100041&amp;field=134&amp;date=20.03.2024" TargetMode="External"/><Relationship Id="rId142" Type="http://schemas.openxmlformats.org/officeDocument/2006/relationships/hyperlink" Target="http://login.consultant.ru/link/?req=doc&amp;base=LAW&amp;n=317509&amp;dst=100013&amp;field=134&amp;date=20.03.2024" TargetMode="External"/><Relationship Id="rId163" Type="http://schemas.openxmlformats.org/officeDocument/2006/relationships/hyperlink" Target="http://login.consultant.ru/link/?req=doc&amp;base=LAW&amp;n=120971&amp;dst=100126&amp;field=134&amp;date=20.03.2024" TargetMode="External"/><Relationship Id="rId184" Type="http://schemas.openxmlformats.org/officeDocument/2006/relationships/hyperlink" Target="http://login.consultant.ru/link/?req=doc&amp;base=LAW&amp;n=120971&amp;dst=100193&amp;field=134&amp;date=20.03.2024" TargetMode="External"/><Relationship Id="rId189" Type="http://schemas.openxmlformats.org/officeDocument/2006/relationships/hyperlink" Target="http://login.consultant.ru/link/?req=doc&amp;base=LAW&amp;n=279241&amp;dst=100002&amp;field=134&amp;date=20.03.202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login.consultant.ru/link/?req=doc&amp;base=LAW&amp;n=327404&amp;dst=100012&amp;field=134&amp;date=20.03.2024" TargetMode="External"/><Relationship Id="rId46" Type="http://schemas.openxmlformats.org/officeDocument/2006/relationships/hyperlink" Target="http://login.consultant.ru/link/?req=doc&amp;base=LAW&amp;n=180707&amp;dst=100011&amp;field=134&amp;date=20.03.2024" TargetMode="External"/><Relationship Id="rId67" Type="http://schemas.openxmlformats.org/officeDocument/2006/relationships/hyperlink" Target="http://login.consultant.ru/link/?req=doc&amp;base=LAW&amp;n=464194&amp;date=20.03.2024" TargetMode="External"/><Relationship Id="rId116" Type="http://schemas.openxmlformats.org/officeDocument/2006/relationships/hyperlink" Target="http://login.consultant.ru/link/?req=doc&amp;base=LAW&amp;n=332757&amp;dst=100025&amp;field=134&amp;date=20.03.2024" TargetMode="External"/><Relationship Id="rId137" Type="http://schemas.openxmlformats.org/officeDocument/2006/relationships/hyperlink" Target="http://login.consultant.ru/link/?req=doc&amp;base=LAW&amp;n=305235&amp;dst=100011&amp;field=134&amp;date=20.03.2024" TargetMode="External"/><Relationship Id="rId158" Type="http://schemas.openxmlformats.org/officeDocument/2006/relationships/hyperlink" Target="http://login.consultant.ru/link/?req=doc&amp;base=LAW&amp;n=120971&amp;dst=100062&amp;field=134&amp;date=20.03.2024" TargetMode="External"/><Relationship Id="rId20" Type="http://schemas.openxmlformats.org/officeDocument/2006/relationships/hyperlink" Target="http://login.consultant.ru/link/?req=doc&amp;base=LAW&amp;n=120971&amp;dst=100022&amp;field=134&amp;date=20.03.2024" TargetMode="External"/><Relationship Id="rId41" Type="http://schemas.openxmlformats.org/officeDocument/2006/relationships/hyperlink" Target="http://login.consultant.ru/link/?req=doc&amp;base=LAW&amp;n=120971&amp;dst=100094&amp;field=134&amp;date=20.03.2024" TargetMode="External"/><Relationship Id="rId62" Type="http://schemas.openxmlformats.org/officeDocument/2006/relationships/hyperlink" Target="http://login.consultant.ru/link/?req=doc&amp;base=LAW&amp;n=453320&amp;dst=100545&amp;field=134&amp;date=20.03.2024" TargetMode="External"/><Relationship Id="rId83" Type="http://schemas.openxmlformats.org/officeDocument/2006/relationships/hyperlink" Target="http://login.consultant.ru/link/?req=doc&amp;base=LAW&amp;n=189678&amp;dst=100012&amp;field=134&amp;date=20.03.2024" TargetMode="External"/><Relationship Id="rId88" Type="http://schemas.openxmlformats.org/officeDocument/2006/relationships/hyperlink" Target="http://login.consultant.ru/link/?req=doc&amp;base=LAW&amp;n=120971&amp;dst=100024&amp;field=134&amp;date=20.03.2024" TargetMode="External"/><Relationship Id="rId111" Type="http://schemas.openxmlformats.org/officeDocument/2006/relationships/hyperlink" Target="http://login.consultant.ru/link/?req=doc&amp;base=LAW&amp;n=465839&amp;dst=100119&amp;field=134&amp;date=20.03.2024" TargetMode="External"/><Relationship Id="rId132" Type="http://schemas.openxmlformats.org/officeDocument/2006/relationships/hyperlink" Target="http://login.consultant.ru/link/?req=doc&amp;base=LAW&amp;n=292447&amp;dst=100011&amp;field=134&amp;date=20.03.2024" TargetMode="External"/><Relationship Id="rId153" Type="http://schemas.openxmlformats.org/officeDocument/2006/relationships/hyperlink" Target="http://login.consultant.ru/link/?req=doc&amp;base=LAW&amp;n=451094&amp;dst=100011&amp;field=134&amp;date=20.03.2024" TargetMode="External"/><Relationship Id="rId174" Type="http://schemas.openxmlformats.org/officeDocument/2006/relationships/hyperlink" Target="http://login.consultant.ru/link/?req=doc&amp;base=EXP&amp;n=619846&amp;dst=100013&amp;field=134&amp;date=20.03.2024" TargetMode="External"/><Relationship Id="rId179" Type="http://schemas.openxmlformats.org/officeDocument/2006/relationships/hyperlink" Target="http://login.consultant.ru/link/?req=doc&amp;base=LAW&amp;n=414632&amp;dst=100011&amp;field=134&amp;date=20.03.2024" TargetMode="External"/><Relationship Id="rId195" Type="http://schemas.openxmlformats.org/officeDocument/2006/relationships/theme" Target="theme/theme1.xml"/><Relationship Id="rId190" Type="http://schemas.openxmlformats.org/officeDocument/2006/relationships/hyperlink" Target="http://login.consultant.ru/link/?req=doc&amp;base=LAW&amp;n=120971&amp;dst=100196&amp;field=134&amp;date=20.03.2024" TargetMode="External"/><Relationship Id="rId15" Type="http://schemas.openxmlformats.org/officeDocument/2006/relationships/hyperlink" Target="http://login.consultant.ru/link/?req=doc&amp;base=LAW&amp;n=212612&amp;dst=100009&amp;field=134&amp;date=20.03.2024" TargetMode="External"/><Relationship Id="rId36" Type="http://schemas.openxmlformats.org/officeDocument/2006/relationships/hyperlink" Target="http://login.consultant.ru/link/?req=doc&amp;base=LAW&amp;n=120971&amp;dst=100297&amp;field=134&amp;date=20.03.2024" TargetMode="External"/><Relationship Id="rId57" Type="http://schemas.openxmlformats.org/officeDocument/2006/relationships/hyperlink" Target="http://login.consultant.ru/link/?req=doc&amp;base=LAW&amp;n=120971&amp;dst=100133&amp;field=134&amp;date=20.03.2024" TargetMode="External"/><Relationship Id="rId106" Type="http://schemas.openxmlformats.org/officeDocument/2006/relationships/hyperlink" Target="http://login.consultant.ru/link/?req=doc&amp;base=LAW&amp;n=120971&amp;dst=100289&amp;field=134&amp;date=20.03.2024" TargetMode="External"/><Relationship Id="rId127" Type="http://schemas.openxmlformats.org/officeDocument/2006/relationships/hyperlink" Target="http://login.consultant.ru/link/?req=doc&amp;base=LAW&amp;n=464469&amp;date=20.03.2024" TargetMode="External"/><Relationship Id="rId10" Type="http://schemas.openxmlformats.org/officeDocument/2006/relationships/hyperlink" Target="http://login.consultant.ru/link/?req=doc&amp;base=LAW&amp;n=120971&amp;dst=100014&amp;field=134&amp;date=20.03.2024" TargetMode="External"/><Relationship Id="rId31" Type="http://schemas.openxmlformats.org/officeDocument/2006/relationships/hyperlink" Target="http://login.consultant.ru/link/?req=doc&amp;base=LAW&amp;n=328270&amp;dst=100016&amp;field=134&amp;date=20.03.2024" TargetMode="External"/><Relationship Id="rId52" Type="http://schemas.openxmlformats.org/officeDocument/2006/relationships/hyperlink" Target="http://login.consultant.ru/link/?req=doc&amp;base=LAW&amp;n=120971&amp;dst=100114&amp;field=134&amp;date=20.03.2024" TargetMode="External"/><Relationship Id="rId73" Type="http://schemas.openxmlformats.org/officeDocument/2006/relationships/hyperlink" Target="http://login.consultant.ru/link/?req=doc&amp;base=LAW&amp;n=378673&amp;dst=100011&amp;field=134&amp;date=20.03.2024" TargetMode="External"/><Relationship Id="rId78" Type="http://schemas.openxmlformats.org/officeDocument/2006/relationships/hyperlink" Target="http://login.consultant.ru/link/?req=doc&amp;base=LAW&amp;n=120971&amp;dst=100312&amp;field=134&amp;date=20.03.2024" TargetMode="External"/><Relationship Id="rId94" Type="http://schemas.openxmlformats.org/officeDocument/2006/relationships/hyperlink" Target="http://login.consultant.ru/link/?req=doc&amp;base=LAW&amp;n=210092&amp;dst=100024&amp;field=134&amp;date=20.03.2024" TargetMode="External"/><Relationship Id="rId99" Type="http://schemas.openxmlformats.org/officeDocument/2006/relationships/hyperlink" Target="http://login.consultant.ru/link/?req=doc&amp;base=LAW&amp;n=367777&amp;dst=100010&amp;field=134&amp;date=20.03.2024" TargetMode="External"/><Relationship Id="rId101" Type="http://schemas.openxmlformats.org/officeDocument/2006/relationships/hyperlink" Target="http://login.consultant.ru/link/?req=doc&amp;base=LAW&amp;n=452179&amp;dst=100010&amp;field=134&amp;date=20.03.2024" TargetMode="External"/><Relationship Id="rId122" Type="http://schemas.openxmlformats.org/officeDocument/2006/relationships/hyperlink" Target="http://login.consultant.ru/link/?req=doc&amp;base=LAW&amp;n=222735&amp;dst=100012&amp;field=134&amp;date=20.03.2024" TargetMode="External"/><Relationship Id="rId143" Type="http://schemas.openxmlformats.org/officeDocument/2006/relationships/hyperlink" Target="http://login.consultant.ru/link/?req=doc&amp;base=LAW&amp;n=120971&amp;dst=100293&amp;field=134&amp;date=20.03.2024" TargetMode="External"/><Relationship Id="rId148" Type="http://schemas.openxmlformats.org/officeDocument/2006/relationships/hyperlink" Target="http://login.consultant.ru/link/?req=doc&amp;base=LAW&amp;n=183715&amp;dst=100011&amp;field=134&amp;date=20.03.2024" TargetMode="External"/><Relationship Id="rId164" Type="http://schemas.openxmlformats.org/officeDocument/2006/relationships/hyperlink" Target="http://login.consultant.ru/link/?req=doc&amp;base=LAW&amp;n=211749&amp;dst=100015&amp;field=134&amp;date=20.03.2024" TargetMode="External"/><Relationship Id="rId169" Type="http://schemas.openxmlformats.org/officeDocument/2006/relationships/hyperlink" Target="http://login.consultant.ru/link/?req=doc&amp;base=LAW&amp;n=120971&amp;dst=100185&amp;field=134&amp;date=20.03.2024" TargetMode="External"/><Relationship Id="rId185" Type="http://schemas.openxmlformats.org/officeDocument/2006/relationships/hyperlink" Target="http://login.consultant.ru/link/?req=doc&amp;base=LAW&amp;n=182133&amp;dst=100010&amp;field=134&amp;date=20.03.2024" TargetMode="External"/><Relationship Id="rId4" Type="http://schemas.openxmlformats.org/officeDocument/2006/relationships/hyperlink" Target="http://login.consultant.ru/link/?req=doc&amp;base=LAW&amp;n=128983&amp;date=20.03.2024" TargetMode="External"/><Relationship Id="rId9" Type="http://schemas.openxmlformats.org/officeDocument/2006/relationships/hyperlink" Target="http://login.consultant.ru/link/?req=doc&amp;base=CJI&amp;n=115210&amp;dst=100036&amp;field=134&amp;date=20.03.2024" TargetMode="External"/><Relationship Id="rId180" Type="http://schemas.openxmlformats.org/officeDocument/2006/relationships/hyperlink" Target="http://login.consultant.ru/link/?req=doc&amp;base=LAW&amp;n=448195&amp;dst=100136&amp;field=134&amp;date=20.03.2024" TargetMode="External"/><Relationship Id="rId26" Type="http://schemas.openxmlformats.org/officeDocument/2006/relationships/hyperlink" Target="http://login.consultant.ru/link/?req=doc&amp;base=LAW&amp;n=120971&amp;dst=100551&amp;field=134&amp;date=20.03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5059</Words>
  <Characters>28842</Characters>
  <Application>Microsoft Office Word</Application>
  <DocSecurity>0</DocSecurity>
  <Lines>240</Lines>
  <Paragraphs>67</Paragraphs>
  <ScaleCrop>false</ScaleCrop>
  <Company>SPecialiST RePack</Company>
  <LinksUpToDate>false</LinksUpToDate>
  <CharactersWithSpaces>33834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Nataliarov@outlook.com</dc:creator>
  <cp:keywords/>
  <dc:description/>
  <cp:lastModifiedBy>Nataliarov@outlook.com</cp:lastModifiedBy>
  <cp:revision>2</cp:revision>
  <dcterms:created xsi:type="dcterms:W3CDTF">2024-03-20T07:54:00Z</dcterms:created>
  <dcterms:modified xsi:type="dcterms:W3CDTF">2024-03-20T07:54:00Z</dcterms:modified>
</cp:coreProperties>
</file>